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禁止非法销售烟花爆竹承诺书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br w:type="textWrapping"/>
      </w:r>
      <w:r>
        <w:rPr>
          <w:rFonts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为贯彻落实《中华人民共和国治安管理处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罚</w:t>
      </w:r>
      <w:r>
        <w:rPr>
          <w:rFonts w:hint="eastAsia" w:ascii="仿宋_GB2312" w:hAnsi="仿宋_GB2312" w:eastAsia="仿宋_GB2312" w:cs="仿宋_GB2312"/>
          <w:sz w:val="32"/>
          <w:szCs w:val="32"/>
        </w:rPr>
        <w:t>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《烟花爆行安全管理条例》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《洛阳市烟花爆竹安全管理条例》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《洛阳市人民政府关于全面禁止燃放烟花爆竹的通告)的精神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保障公共安全、个人人身财产安全，防止环境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</w:rPr>
        <w:t>，维护社会秩序，本人特作如下承诺: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认真学习禁售禁放有关法律法规的内容，深刻领会其精神实质。自觉遵守规定，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不在本店内非法</w:t>
      </w:r>
      <w:r>
        <w:rPr>
          <w:rFonts w:hint="eastAsia" w:ascii="仿宋_GB2312" w:hAnsi="仿宋_GB2312" w:eastAsia="仿宋_GB2312" w:cs="仿宋_GB2312"/>
          <w:sz w:val="32"/>
          <w:szCs w:val="32"/>
        </w:rPr>
        <w:t>存放和销售烟花爆竹。如有违背，愿承担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并接受相关处罚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店铺名称: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负责人(签章):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联系方式:</w:t>
      </w: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84" w:right="1474" w:bottom="2098" w:left="1587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Batang" w:hAnsi="Batang" w:eastAsia="Batang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45C/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- 9 -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45B4"/>
    <w:rsid w:val="0A6373F0"/>
    <w:rsid w:val="0B8F365D"/>
    <w:rsid w:val="12346EED"/>
    <w:rsid w:val="13A20B34"/>
    <w:rsid w:val="18590B2F"/>
    <w:rsid w:val="1F127DB5"/>
    <w:rsid w:val="24DF705B"/>
    <w:rsid w:val="272D0DA6"/>
    <w:rsid w:val="29377A81"/>
    <w:rsid w:val="2CC22E4A"/>
    <w:rsid w:val="2D6070DF"/>
    <w:rsid w:val="2E4D54B9"/>
    <w:rsid w:val="2E642DA6"/>
    <w:rsid w:val="311B10E8"/>
    <w:rsid w:val="39B252BC"/>
    <w:rsid w:val="3D966177"/>
    <w:rsid w:val="3EF20720"/>
    <w:rsid w:val="43A84BDC"/>
    <w:rsid w:val="43AF4DB9"/>
    <w:rsid w:val="52BE0276"/>
    <w:rsid w:val="557C48BB"/>
    <w:rsid w:val="56C55B98"/>
    <w:rsid w:val="57492676"/>
    <w:rsid w:val="5BB24A0C"/>
    <w:rsid w:val="604518E9"/>
    <w:rsid w:val="64984873"/>
    <w:rsid w:val="691F760A"/>
    <w:rsid w:val="696B7D68"/>
    <w:rsid w:val="6B3C3796"/>
    <w:rsid w:val="6E3B6BBC"/>
    <w:rsid w:val="71785D2D"/>
    <w:rsid w:val="76725B54"/>
    <w:rsid w:val="78EF4255"/>
    <w:rsid w:val="7D601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rFonts w:cs="Times New Roman"/>
      <w:b/>
      <w:bCs/>
    </w:rPr>
  </w:style>
  <w:style w:type="character" w:styleId="13">
    <w:name w:val="page number"/>
    <w:basedOn w:val="11"/>
    <w:unhideWhenUsed/>
    <w:qFormat/>
    <w:uiPriority w:val="0"/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黑体"/>
      <w:kern w:val="0"/>
      <w:sz w:val="22"/>
      <w:szCs w:val="22"/>
    </w:rPr>
  </w:style>
  <w:style w:type="character" w:customStyle="1" w:styleId="18">
    <w:name w:val="批注框文本 Char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 Char"/>
    <w:basedOn w:val="11"/>
    <w:link w:val="7"/>
    <w:qFormat/>
    <w:uiPriority w:val="99"/>
    <w:rPr>
      <w:sz w:val="18"/>
      <w:szCs w:val="18"/>
    </w:rPr>
  </w:style>
  <w:style w:type="character" w:customStyle="1" w:styleId="20">
    <w:name w:val="纯文本 Char Char"/>
    <w:basedOn w:val="11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apple-converted-space"/>
    <w:basedOn w:val="11"/>
    <w:qFormat/>
    <w:uiPriority w:val="0"/>
  </w:style>
  <w:style w:type="character" w:customStyle="1" w:styleId="22">
    <w:name w:val="日期 Char Char"/>
    <w:basedOn w:val="11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3">
    <w:name w:val="页脚 Char Char"/>
    <w:basedOn w:val="11"/>
    <w:link w:val="6"/>
    <w:qFormat/>
    <w:uiPriority w:val="99"/>
    <w:rPr>
      <w:sz w:val="18"/>
      <w:szCs w:val="18"/>
    </w:rPr>
  </w:style>
  <w:style w:type="character" w:customStyle="1" w:styleId="24">
    <w:name w:val="标题 1 Char Char"/>
    <w:basedOn w:val="1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22</Pages>
  <Words>1924</Words>
  <Characters>10969</Characters>
  <Lines>91</Lines>
  <Paragraphs>25</Paragraphs>
  <TotalTime>19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2020-01-01T01:38:00Z</dcterms:created>
  <dc:creator>dreamsummit</dc:creator>
  <cp:lastModifiedBy>办公室</cp:lastModifiedBy>
  <cp:lastPrinted>2020-11-04T07:27:00Z</cp:lastPrinted>
  <dcterms:modified xsi:type="dcterms:W3CDTF">2020-11-19T03:03:51Z</dcterms:modified>
  <dc:title>洛阳市安全生产委员会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